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15B" w:rsidRDefault="0041115B" w:rsidP="0041115B">
      <w:pPr>
        <w:tabs>
          <w:tab w:val="center" w:pos="4422"/>
        </w:tabs>
        <w:spacing w:line="600" w:lineRule="exact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</w:t>
      </w:r>
    </w:p>
    <w:p w:rsidR="0041115B" w:rsidRDefault="0041115B" w:rsidP="0041115B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41115B" w:rsidRDefault="0041115B" w:rsidP="0041115B">
      <w:pPr>
        <w:spacing w:line="594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陕西省“三农”专家智库入库专家申请表</w:t>
      </w:r>
    </w:p>
    <w:p w:rsidR="0041115B" w:rsidRDefault="0041115B" w:rsidP="0041115B">
      <w:pPr>
        <w:spacing w:before="200" w:line="594" w:lineRule="exact"/>
        <w:ind w:firstLineChars="100" w:firstLine="280"/>
        <w:rPr>
          <w:rFonts w:ascii="仿宋_GB2312" w:eastAsia="仿宋_GB2312" w:hAnsi="Times New Roman"/>
          <w:color w:val="000000"/>
          <w:sz w:val="28"/>
          <w:szCs w:val="28"/>
        </w:rPr>
      </w:pPr>
      <w:r>
        <w:rPr>
          <w:rFonts w:ascii="仿宋_GB2312" w:eastAsia="仿宋_GB2312" w:hAnsi="Times New Roman" w:hint="eastAsia"/>
          <w:color w:val="000000"/>
          <w:sz w:val="28"/>
          <w:szCs w:val="28"/>
          <w:lang/>
        </w:rPr>
        <w:t>单位（盖章）：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                       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填表时间：</w:t>
      </w:r>
    </w:p>
    <w:tbl>
      <w:tblPr>
        <w:tblW w:w="8846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988"/>
        <w:gridCol w:w="1326"/>
        <w:gridCol w:w="977"/>
        <w:gridCol w:w="1185"/>
        <w:gridCol w:w="1083"/>
        <w:gridCol w:w="1426"/>
        <w:gridCol w:w="1861"/>
      </w:tblGrid>
      <w:tr w:rsidR="0041115B" w:rsidTr="0050313E">
        <w:trPr>
          <w:trHeight w:val="5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1115B" w:rsidRDefault="0041115B" w:rsidP="0050313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名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1115B" w:rsidRDefault="0041115B" w:rsidP="0050313E">
            <w:pPr>
              <w:widowControl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1115B" w:rsidRDefault="0041115B" w:rsidP="0050313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1115B" w:rsidRDefault="0041115B" w:rsidP="0050313E">
            <w:pPr>
              <w:widowControl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1115B" w:rsidRDefault="0041115B" w:rsidP="0050313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</w:t>
            </w:r>
          </w:p>
          <w:p w:rsidR="0041115B" w:rsidRDefault="0041115B" w:rsidP="0050313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年月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1115B" w:rsidRDefault="0041115B" w:rsidP="0050313E">
            <w:pPr>
              <w:widowControl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1115B" w:rsidRDefault="0041115B" w:rsidP="0050313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免冠照片</w:t>
            </w:r>
          </w:p>
        </w:tc>
      </w:tr>
      <w:tr w:rsidR="0041115B" w:rsidTr="0050313E">
        <w:trPr>
          <w:trHeight w:val="63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1115B" w:rsidRDefault="0041115B" w:rsidP="0050313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</w:t>
            </w:r>
          </w:p>
          <w:p w:rsidR="0041115B" w:rsidRDefault="0041115B" w:rsidP="0050313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面貌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1115B" w:rsidRDefault="0041115B" w:rsidP="0050313E">
            <w:pPr>
              <w:widowControl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1115B" w:rsidRDefault="0041115B" w:rsidP="0050313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5B" w:rsidRDefault="0041115B" w:rsidP="0050313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5B" w:rsidRDefault="0041115B" w:rsidP="0050313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</w:t>
            </w:r>
          </w:p>
          <w:p w:rsidR="0041115B" w:rsidRDefault="0041115B" w:rsidP="0050313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院校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1115B" w:rsidRDefault="0041115B" w:rsidP="0050313E">
            <w:pPr>
              <w:widowControl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5B" w:rsidRDefault="0041115B" w:rsidP="0050313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41115B" w:rsidTr="0050313E">
        <w:trPr>
          <w:trHeight w:val="31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1115B" w:rsidRDefault="0041115B" w:rsidP="0050313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</w:t>
            </w:r>
          </w:p>
          <w:p w:rsidR="0041115B" w:rsidRDefault="0041115B" w:rsidP="0050313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5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1115B" w:rsidRDefault="0041115B" w:rsidP="0050313E">
            <w:pPr>
              <w:widowControl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5B" w:rsidRDefault="0041115B" w:rsidP="0050313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41115B" w:rsidTr="0050313E">
        <w:trPr>
          <w:trHeight w:val="76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1115B" w:rsidRDefault="0041115B" w:rsidP="0050313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职称/职务</w:t>
            </w:r>
          </w:p>
        </w:tc>
        <w:tc>
          <w:tcPr>
            <w:tcW w:w="7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1115B" w:rsidRDefault="0041115B" w:rsidP="0050313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41115B" w:rsidTr="0050313E">
        <w:trPr>
          <w:trHeight w:val="76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1115B" w:rsidRDefault="0041115B" w:rsidP="0050313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社会</w:t>
            </w:r>
          </w:p>
          <w:p w:rsidR="0041115B" w:rsidRDefault="0041115B" w:rsidP="0050313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7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1115B" w:rsidRDefault="0041115B" w:rsidP="0050313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41115B" w:rsidTr="0050313E">
        <w:trPr>
          <w:trHeight w:val="76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1115B" w:rsidRDefault="0041115B" w:rsidP="0050313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</w:t>
            </w:r>
          </w:p>
          <w:p w:rsidR="0041115B" w:rsidRDefault="0041115B" w:rsidP="0050313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领域</w:t>
            </w:r>
          </w:p>
        </w:tc>
        <w:tc>
          <w:tcPr>
            <w:tcW w:w="7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1115B" w:rsidRDefault="0041115B" w:rsidP="0050313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巩固脱贫攻坚成果□      乡村振兴□      城乡融合发展□</w:t>
            </w:r>
          </w:p>
          <w:p w:rsidR="0041115B" w:rsidRDefault="0041115B" w:rsidP="0050313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农村产业发展□  农村集体经济□  乡村建设□  乡村治理□</w:t>
            </w:r>
          </w:p>
          <w:p w:rsidR="0041115B" w:rsidRDefault="0041115B" w:rsidP="0050313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乡村文化□     乡村旅游□     农业科技□    农业金融□</w:t>
            </w:r>
          </w:p>
        </w:tc>
      </w:tr>
      <w:tr w:rsidR="0041115B" w:rsidTr="0050313E">
        <w:trPr>
          <w:trHeight w:val="63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1115B" w:rsidRDefault="0041115B" w:rsidP="0050313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</w:t>
            </w:r>
          </w:p>
          <w:p w:rsidR="0041115B" w:rsidRDefault="0041115B" w:rsidP="0050313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方式</w:t>
            </w:r>
          </w:p>
        </w:tc>
        <w:tc>
          <w:tcPr>
            <w:tcW w:w="7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1115B" w:rsidRDefault="0041115B" w:rsidP="0050313E">
            <w:pPr>
              <w:widowControl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移动</w:t>
            </w:r>
            <w:r>
              <w:rPr>
                <w:rFonts w:ascii="仿宋_GB2312" w:eastAsia="仿宋_GB2312"/>
                <w:sz w:val="28"/>
                <w:szCs w:val="28"/>
              </w:rPr>
              <w:t>电话：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</w:t>
            </w:r>
            <w:r>
              <w:rPr>
                <w:rFonts w:ascii="仿宋_GB2312" w:eastAsia="仿宋_GB2312"/>
                <w:sz w:val="28"/>
                <w:szCs w:val="28"/>
              </w:rPr>
              <w:t>电子邮箱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</w:tc>
      </w:tr>
      <w:tr w:rsidR="0041115B" w:rsidTr="0050313E">
        <w:trPr>
          <w:trHeight w:val="9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1115B" w:rsidRDefault="0041115B" w:rsidP="0050313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主要工作</w:t>
            </w:r>
            <w:r>
              <w:rPr>
                <w:rFonts w:ascii="仿宋_GB2312" w:eastAsia="仿宋_GB2312"/>
                <w:sz w:val="28"/>
                <w:szCs w:val="28"/>
              </w:rPr>
              <w:t>经历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、研究成果及贡献</w:t>
            </w:r>
          </w:p>
        </w:tc>
        <w:tc>
          <w:tcPr>
            <w:tcW w:w="7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1115B" w:rsidRDefault="0041115B" w:rsidP="0050313E">
            <w:pPr>
              <w:widowControl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41115B" w:rsidRDefault="0041115B" w:rsidP="0050313E">
            <w:pPr>
              <w:widowControl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41115B" w:rsidRDefault="0041115B" w:rsidP="0050313E">
            <w:pPr>
              <w:widowControl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41115B" w:rsidRDefault="0041115B" w:rsidP="0050313E">
            <w:pPr>
              <w:widowControl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41115B" w:rsidRDefault="0041115B" w:rsidP="0050313E">
            <w:pPr>
              <w:widowControl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41115B" w:rsidRDefault="0041115B" w:rsidP="0050313E">
            <w:pPr>
              <w:widowControl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41115B" w:rsidRDefault="0041115B" w:rsidP="0050313E">
            <w:pPr>
              <w:widowControl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41115B" w:rsidRDefault="0041115B" w:rsidP="0050313E">
            <w:pPr>
              <w:widowControl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41115B" w:rsidRDefault="0041115B" w:rsidP="0050313E">
            <w:pPr>
              <w:widowControl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41115B" w:rsidRDefault="0041115B" w:rsidP="0050313E">
            <w:pPr>
              <w:widowControl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1115B" w:rsidTr="0050313E">
        <w:trPr>
          <w:trHeight w:val="390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1115B" w:rsidRDefault="0041115B" w:rsidP="0050313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专家</w:t>
            </w:r>
          </w:p>
          <w:p w:rsidR="0041115B" w:rsidRDefault="0041115B" w:rsidP="0050313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</w:t>
            </w:r>
          </w:p>
          <w:p w:rsidR="0041115B" w:rsidRDefault="0041115B" w:rsidP="0050313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承诺</w:t>
            </w:r>
          </w:p>
        </w:tc>
        <w:tc>
          <w:tcPr>
            <w:tcW w:w="7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41115B" w:rsidRDefault="0041115B" w:rsidP="0050313E">
            <w:pPr>
              <w:pStyle w:val="a3"/>
              <w:widowControl/>
              <w:spacing w:before="0" w:beforeAutospacing="0" w:after="0" w:afterAutospacing="0" w:line="500" w:lineRule="exact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本人承诺：以上所填写的材料内容真实，并对此负责和承担相应后果。</w:t>
            </w:r>
          </w:p>
          <w:p w:rsidR="0041115B" w:rsidRDefault="0041115B" w:rsidP="0050313E">
            <w:pPr>
              <w:pStyle w:val="a3"/>
              <w:widowControl/>
              <w:spacing w:before="0" w:beforeAutospacing="0" w:after="0" w:afterAutospacing="0" w:line="500" w:lineRule="exact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  <w:p w:rsidR="0041115B" w:rsidRDefault="0041115B" w:rsidP="0050313E">
            <w:pPr>
              <w:pStyle w:val="a3"/>
              <w:spacing w:before="0" w:beforeAutospacing="0" w:after="0" w:afterAutospacing="0" w:line="360" w:lineRule="exact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  <w:p w:rsidR="0041115B" w:rsidRDefault="0041115B" w:rsidP="0050313E">
            <w:pPr>
              <w:pStyle w:val="a3"/>
              <w:spacing w:before="0" w:beforeAutospacing="0" w:after="0" w:afterAutospacing="0" w:line="360" w:lineRule="exact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  <w:p w:rsidR="0041115B" w:rsidRDefault="0041115B" w:rsidP="0050313E">
            <w:pPr>
              <w:pStyle w:val="a3"/>
              <w:spacing w:before="0" w:beforeAutospacing="0" w:after="0" w:afterAutospacing="0" w:line="360" w:lineRule="exact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  <w:p w:rsidR="0041115B" w:rsidRDefault="0041115B" w:rsidP="0050313E">
            <w:pPr>
              <w:pStyle w:val="a3"/>
              <w:spacing w:before="0" w:beforeAutospacing="0" w:after="0" w:afterAutospacing="0" w:line="360" w:lineRule="exact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  <w:p w:rsidR="0041115B" w:rsidRDefault="0041115B" w:rsidP="0050313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签名：</w:t>
            </w:r>
          </w:p>
          <w:p w:rsidR="0041115B" w:rsidRDefault="0041115B" w:rsidP="0050313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年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  <w:tr w:rsidR="0041115B" w:rsidTr="0050313E">
        <w:trPr>
          <w:trHeight w:val="396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1115B" w:rsidRDefault="0041115B" w:rsidP="0050313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  <w:p w:rsidR="0041115B" w:rsidRDefault="0041115B" w:rsidP="0050313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推荐</w:t>
            </w:r>
          </w:p>
          <w:p w:rsidR="0041115B" w:rsidRDefault="0041115B" w:rsidP="0050313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1115B" w:rsidRDefault="0041115B" w:rsidP="0050313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41115B" w:rsidRDefault="0041115B" w:rsidP="0050313E">
            <w:pPr>
              <w:pStyle w:val="a3"/>
              <w:spacing w:before="0" w:beforeAutospacing="0" w:after="0" w:afterAutospacing="0"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1115B" w:rsidRDefault="0041115B" w:rsidP="0050313E">
            <w:pPr>
              <w:pStyle w:val="a3"/>
              <w:spacing w:before="0" w:beforeAutospacing="0" w:after="0" w:afterAutospacing="0"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1115B" w:rsidRDefault="0041115B" w:rsidP="0050313E">
            <w:pPr>
              <w:pStyle w:val="a3"/>
              <w:spacing w:before="0" w:beforeAutospacing="0" w:after="0" w:afterAutospacing="0"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1115B" w:rsidRDefault="0041115B" w:rsidP="0050313E">
            <w:pPr>
              <w:pStyle w:val="a3"/>
              <w:spacing w:before="0" w:beforeAutospacing="0" w:after="0" w:afterAutospacing="0"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1115B" w:rsidRDefault="0041115B" w:rsidP="0050313E">
            <w:pPr>
              <w:pStyle w:val="a3"/>
              <w:spacing w:before="0" w:beforeAutospacing="0" w:after="0" w:afterAutospacing="0"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1115B" w:rsidRDefault="0041115B" w:rsidP="0050313E">
            <w:pPr>
              <w:pStyle w:val="a3"/>
              <w:spacing w:before="0" w:beforeAutospacing="0" w:after="0" w:afterAutospacing="0"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1115B" w:rsidRDefault="0041115B" w:rsidP="0050313E">
            <w:pPr>
              <w:pStyle w:val="a3"/>
              <w:spacing w:before="0" w:beforeAutospacing="0" w:after="0" w:afterAutospacing="0"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1115B" w:rsidRDefault="0041115B" w:rsidP="0050313E">
            <w:pPr>
              <w:pStyle w:val="a3"/>
              <w:spacing w:before="0" w:beforeAutospacing="0" w:after="0" w:afterAutospacing="0"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1115B" w:rsidRDefault="0041115B" w:rsidP="0050313E">
            <w:pPr>
              <w:pStyle w:val="a3"/>
              <w:spacing w:before="0" w:beforeAutospacing="0" w:after="0" w:afterAutospacing="0"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1115B" w:rsidRDefault="0041115B" w:rsidP="0050313E">
            <w:pPr>
              <w:pStyle w:val="a3"/>
              <w:spacing w:before="0" w:beforeAutospacing="0" w:after="0" w:afterAutospacing="0"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（单位盖章）</w:t>
            </w:r>
          </w:p>
          <w:p w:rsidR="0041115B" w:rsidRDefault="0041115B" w:rsidP="0050313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年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  <w:tr w:rsidR="0041115B" w:rsidTr="0050313E">
        <w:trPr>
          <w:trHeight w:val="382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1115B" w:rsidRDefault="0041115B" w:rsidP="0050313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审核</w:t>
            </w:r>
          </w:p>
          <w:p w:rsidR="0041115B" w:rsidRDefault="0041115B" w:rsidP="0050313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1115B" w:rsidRDefault="0041115B" w:rsidP="0050313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</w:t>
            </w:r>
          </w:p>
          <w:p w:rsidR="0041115B" w:rsidRDefault="0041115B" w:rsidP="0050313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41115B" w:rsidRDefault="0041115B" w:rsidP="0050313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41115B" w:rsidRDefault="0041115B" w:rsidP="0050313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41115B" w:rsidRDefault="0041115B" w:rsidP="0050313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41115B" w:rsidRDefault="0041115B" w:rsidP="0050313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</w:p>
          <w:p w:rsidR="0041115B" w:rsidRDefault="0041115B" w:rsidP="0050313E">
            <w:pPr>
              <w:pStyle w:val="a3"/>
              <w:spacing w:before="0" w:beforeAutospacing="0" w:after="0" w:afterAutospacing="0" w:line="360" w:lineRule="exact"/>
              <w:ind w:firstLineChars="1500" w:firstLine="4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（单位盖章）</w:t>
            </w:r>
          </w:p>
          <w:p w:rsidR="0041115B" w:rsidRDefault="0041115B" w:rsidP="0050313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年  月  日</w:t>
            </w:r>
          </w:p>
        </w:tc>
      </w:tr>
      <w:tr w:rsidR="0041115B" w:rsidTr="005031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078"/>
          <w:jc w:val="center"/>
        </w:trPr>
        <w:tc>
          <w:tcPr>
            <w:tcW w:w="988" w:type="dxa"/>
            <w:vAlign w:val="center"/>
          </w:tcPr>
          <w:p w:rsidR="0041115B" w:rsidRDefault="0041115B" w:rsidP="0050313E">
            <w:pPr>
              <w:jc w:val="center"/>
              <w:rPr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备  注</w:t>
            </w:r>
          </w:p>
        </w:tc>
        <w:tc>
          <w:tcPr>
            <w:tcW w:w="7858" w:type="dxa"/>
            <w:gridSpan w:val="6"/>
            <w:vAlign w:val="center"/>
          </w:tcPr>
          <w:p w:rsidR="0041115B" w:rsidRDefault="0041115B" w:rsidP="0050313E">
            <w:pPr>
              <w:spacing w:line="0" w:lineRule="atLeast"/>
              <w:ind w:firstLineChars="200" w:firstLine="560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社会职务指所兼任的人大代表、政协委员或其他社会团体、专业机构等的职务。</w:t>
            </w:r>
          </w:p>
        </w:tc>
      </w:tr>
    </w:tbl>
    <w:p w:rsidR="0041115B" w:rsidRDefault="0041115B" w:rsidP="0041115B">
      <w:pPr>
        <w:spacing w:line="240" w:lineRule="exact"/>
        <w:rPr>
          <w:rFonts w:hint="eastAsia"/>
        </w:rPr>
      </w:pPr>
    </w:p>
    <w:p w:rsidR="0003123A" w:rsidRPr="0041115B" w:rsidRDefault="0003123A"/>
    <w:sectPr w:rsidR="0003123A" w:rsidRPr="0041115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115B"/>
    <w:rsid w:val="0003123A"/>
    <w:rsid w:val="00411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41115B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1115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1115B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41115B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</Words>
  <Characters>508</Characters>
  <Application>Microsoft Office Word</Application>
  <DocSecurity>0</DocSecurity>
  <Lines>4</Lines>
  <Paragraphs>1</Paragraphs>
  <ScaleCrop>false</ScaleCrop>
  <Company>微软中国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王晓坤</dc:creator>
  <cp:lastModifiedBy>王晓坤</cp:lastModifiedBy>
  <cp:revision>1</cp:revision>
  <dcterms:created xsi:type="dcterms:W3CDTF">2025-09-08T08:07:00Z</dcterms:created>
  <dcterms:modified xsi:type="dcterms:W3CDTF">2025-09-08T08:07:00Z</dcterms:modified>
</cp:coreProperties>
</file>